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AB4" w:rsidRPr="004D19BF" w:rsidRDefault="00237AB4" w:rsidP="00237AB4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42"/>
          <w:szCs w:val="42"/>
          <w:lang w:eastAsia="es-AR"/>
        </w:rPr>
      </w:pPr>
      <w:r w:rsidRPr="004D19BF">
        <w:rPr>
          <w:rFonts w:ascii="Arial" w:eastAsia="Times New Roman" w:hAnsi="Arial" w:cs="Arial"/>
          <w:b/>
          <w:bCs/>
          <w:color w:val="000000" w:themeColor="text1"/>
          <w:sz w:val="42"/>
          <w:szCs w:val="42"/>
          <w:lang w:eastAsia="es-AR"/>
        </w:rPr>
        <w:t>Ejercicio 3: gráfico de temperaturas</w:t>
      </w:r>
    </w:p>
    <w:p w:rsidR="00237AB4" w:rsidRPr="004D19BF" w:rsidRDefault="00237AB4" w:rsidP="00237A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4D19BF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Crea un </w:t>
      </w:r>
      <w:r w:rsidRPr="004D19B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gráfico de columnas 3D</w:t>
      </w:r>
      <w:r w:rsidRPr="004D19BF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, que muestre la evolución de la media mensual de temperaturas del último año.</w:t>
      </w:r>
    </w:p>
    <w:p w:rsidR="00237AB4" w:rsidRDefault="00237AB4" w:rsidP="00237AB4">
      <w:pPr>
        <w:shd w:val="clear" w:color="auto" w:fill="FFFFFF"/>
        <w:spacing w:after="150" w:line="240" w:lineRule="auto"/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AR"/>
        </w:rPr>
      </w:pPr>
      <w:r w:rsidRPr="004D19BF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Utiliza los datos de la tabla siguiente, y aplica el diseño según la ficha anterior.</w:t>
      </w:r>
      <w:r w:rsidR="002D78EF" w:rsidRPr="004D19BF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AR"/>
        </w:rPr>
        <w:t xml:space="preserve"> </w:t>
      </w:r>
    </w:p>
    <w:p w:rsidR="004D19BF" w:rsidRPr="004D19BF" w:rsidRDefault="004D19BF" w:rsidP="00237A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>
        <w:rPr>
          <w:noProof/>
          <w:lang w:eastAsia="es-AR"/>
        </w:rPr>
        <w:drawing>
          <wp:inline distT="0" distB="0" distL="0" distR="0" wp14:anchorId="208E3179" wp14:editId="455F043B">
            <wp:extent cx="2313275" cy="280681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7024" r="81121" b="49134"/>
                    <a:stretch/>
                  </pic:blipFill>
                  <pic:spPr bwMode="auto">
                    <a:xfrm>
                      <a:off x="0" y="0"/>
                      <a:ext cx="2325137" cy="2821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7AB4" w:rsidRPr="00314193" w:rsidRDefault="00237AB4" w:rsidP="00237AB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AR"/>
        </w:rPr>
      </w:pPr>
      <w:r w:rsidRPr="00314193"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999999"/>
          <w:lang w:eastAsia="es-AR"/>
        </w:rPr>
        <w:t>Ejemplo</w:t>
      </w:r>
    </w:p>
    <w:p w:rsidR="00237AB4" w:rsidRPr="00314193" w:rsidRDefault="00237AB4" w:rsidP="00237AB4">
      <w:pPr>
        <w:shd w:val="clear" w:color="auto" w:fill="F4F8FA"/>
        <w:spacing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AR"/>
        </w:rPr>
      </w:pPr>
      <w:r w:rsidRPr="004D19BF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Guarda el documento en tu carpeta con el nomb</w:t>
      </w:r>
      <w:r w:rsidR="00314193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 xml:space="preserve">re </w:t>
      </w:r>
      <w:r w:rsidR="00314193" w:rsidRPr="0031419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AR"/>
        </w:rPr>
        <w:t xml:space="preserve">"Ejercicio </w:t>
      </w:r>
      <w:r w:rsidRPr="0031419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AR"/>
        </w:rPr>
        <w:t>3</w:t>
      </w:r>
      <w:r w:rsidR="00314193" w:rsidRPr="0031419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AR"/>
        </w:rPr>
        <w:t xml:space="preserve"> Grafico de temperaturas</w:t>
      </w:r>
      <w:r w:rsidRPr="0031419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AR"/>
        </w:rPr>
        <w:t>".</w:t>
      </w:r>
    </w:p>
    <w:p w:rsidR="00CF3F29" w:rsidRPr="004D19BF" w:rsidRDefault="00CF3F29">
      <w:pPr>
        <w:rPr>
          <w:color w:val="000000" w:themeColor="text1"/>
        </w:rPr>
      </w:pPr>
    </w:p>
    <w:sectPr w:rsidR="00CF3F29" w:rsidRPr="004D19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B4"/>
    <w:rsid w:val="00237AB4"/>
    <w:rsid w:val="002D78EF"/>
    <w:rsid w:val="00314193"/>
    <w:rsid w:val="004D19BF"/>
    <w:rsid w:val="004F4C2A"/>
    <w:rsid w:val="00B3266A"/>
    <w:rsid w:val="00CF3F29"/>
    <w:rsid w:val="00D54DD3"/>
    <w:rsid w:val="00F06B31"/>
    <w:rsid w:val="00F1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CB8930-EF38-48CA-A734-989A3214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37A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37AB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3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37AB4"/>
    <w:rPr>
      <w:b/>
      <w:bCs/>
    </w:rPr>
  </w:style>
  <w:style w:type="character" w:customStyle="1" w:styleId="label">
    <w:name w:val="label"/>
    <w:basedOn w:val="Fuentedeprrafopredeter"/>
    <w:rsid w:val="00237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398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10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36" w:space="15" w:color="5BC0D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CASLA</dc:creator>
  <cp:keywords/>
  <dc:description/>
  <cp:lastModifiedBy>CASLA</cp:lastModifiedBy>
  <cp:revision>7</cp:revision>
  <dcterms:created xsi:type="dcterms:W3CDTF">2020-05-18T19:07:00Z</dcterms:created>
  <dcterms:modified xsi:type="dcterms:W3CDTF">2021-09-03T13:26:00Z</dcterms:modified>
</cp:coreProperties>
</file>